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A" w:rsidRPr="00875883" w:rsidRDefault="003319CA" w:rsidP="003319CA">
      <w:pPr>
        <w:jc w:val="center"/>
        <w:rPr>
          <w:sz w:val="72"/>
          <w:szCs w:val="72"/>
          <w:u w:val="single"/>
        </w:rPr>
      </w:pPr>
      <w:r w:rsidRPr="00875883">
        <w:rPr>
          <w:sz w:val="72"/>
          <w:szCs w:val="72"/>
          <w:u w:val="single"/>
        </w:rPr>
        <w:t>Дорогие</w:t>
      </w:r>
      <w:r>
        <w:rPr>
          <w:sz w:val="72"/>
          <w:szCs w:val="72"/>
          <w:u w:val="single"/>
        </w:rPr>
        <w:t xml:space="preserve"> друзья</w:t>
      </w:r>
      <w:r w:rsidRPr="00875883">
        <w:rPr>
          <w:sz w:val="72"/>
          <w:szCs w:val="72"/>
          <w:u w:val="single"/>
        </w:rPr>
        <w:t>!</w:t>
      </w:r>
    </w:p>
    <w:p w:rsidR="003319CA" w:rsidRDefault="003319CA" w:rsidP="003319CA"/>
    <w:p w:rsidR="003319CA" w:rsidRDefault="003319CA" w:rsidP="003319CA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>Мы рады пр</w:t>
      </w:r>
      <w:r w:rsidR="00C95C92">
        <w:rPr>
          <w:sz w:val="36"/>
          <w:szCs w:val="36"/>
        </w:rPr>
        <w:t>едложить Вам провести Новый 2019</w:t>
      </w:r>
      <w:r w:rsidRPr="001B2A07">
        <w:rPr>
          <w:sz w:val="36"/>
          <w:szCs w:val="36"/>
        </w:rPr>
        <w:t xml:space="preserve"> год в нашей дружной компании на базе отдыха</w:t>
      </w:r>
    </w:p>
    <w:p w:rsidR="003319CA" w:rsidRPr="00C95C92" w:rsidRDefault="003319CA" w:rsidP="00C95C92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Микли-О</w:t>
      </w:r>
      <w:r w:rsidRPr="001B2A07">
        <w:rPr>
          <w:sz w:val="36"/>
          <w:szCs w:val="36"/>
        </w:rPr>
        <w:t>льгино</w:t>
      </w:r>
      <w:proofErr w:type="spellEnd"/>
      <w:r w:rsidRPr="001B2A07">
        <w:rPr>
          <w:sz w:val="36"/>
          <w:szCs w:val="36"/>
        </w:rPr>
        <w:t>»</w:t>
      </w:r>
    </w:p>
    <w:p w:rsidR="003319CA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Программа празднования и банкет –по индивидуальному запросу.   </w:t>
      </w:r>
    </w:p>
    <w:p w:rsidR="003319CA" w:rsidRPr="003A76D1" w:rsidRDefault="003319CA" w:rsidP="003319CA">
      <w:pPr>
        <w:rPr>
          <w:i/>
          <w:color w:val="FF0000"/>
          <w:sz w:val="36"/>
          <w:szCs w:val="36"/>
          <w:u w:val="single"/>
        </w:rPr>
      </w:pPr>
      <w:r w:rsidRPr="003A76D1">
        <w:rPr>
          <w:i/>
          <w:color w:val="FF0000"/>
          <w:sz w:val="36"/>
          <w:szCs w:val="36"/>
          <w:u w:val="single"/>
        </w:rPr>
        <w:t xml:space="preserve">Условия бронирования  : </w:t>
      </w:r>
    </w:p>
    <w:p w:rsidR="003319CA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 предоплата по договору ( карта Сбербанка </w:t>
      </w:r>
      <w:r w:rsidR="00C95C92">
        <w:rPr>
          <w:b/>
          <w:i/>
          <w:sz w:val="36"/>
          <w:szCs w:val="36"/>
        </w:rPr>
        <w:t xml:space="preserve"> или расчетный счет </w:t>
      </w:r>
      <w:r>
        <w:rPr>
          <w:b/>
          <w:i/>
          <w:sz w:val="36"/>
          <w:szCs w:val="36"/>
        </w:rPr>
        <w:t>) 30 % от суммы проживания ( в договоре прописаны сроки аннуляции и условия бронирования )</w:t>
      </w:r>
    </w:p>
    <w:p w:rsidR="00C95C92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Наличие мест может  меняться . Актуальную информацию  уточняйте по телефону </w:t>
      </w:r>
      <w:r w:rsidR="00C95C92">
        <w:rPr>
          <w:b/>
          <w:i/>
          <w:sz w:val="36"/>
          <w:szCs w:val="36"/>
        </w:rPr>
        <w:t xml:space="preserve"> </w:t>
      </w:r>
    </w:p>
    <w:p w:rsidR="003319CA" w:rsidRDefault="00C95C92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3319CA">
        <w:rPr>
          <w:b/>
          <w:i/>
          <w:sz w:val="36"/>
          <w:szCs w:val="36"/>
        </w:rPr>
        <w:t>Ольга 8-921- 986-18-31</w:t>
      </w:r>
    </w:p>
    <w:p w:rsidR="003319CA" w:rsidRPr="00027864" w:rsidRDefault="003319CA" w:rsidP="003319CA">
      <w:pPr>
        <w:rPr>
          <w:b/>
          <w:i/>
          <w:sz w:val="36"/>
          <w:szCs w:val="36"/>
        </w:rPr>
      </w:pPr>
    </w:p>
    <w:p w:rsidR="003319CA" w:rsidRDefault="003319CA" w:rsidP="003319CA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32615" cy="2018069"/>
            <wp:effectExtent l="19050" t="0" r="0" b="0"/>
            <wp:docPr id="2" name="Рисунок 1" descr="Картинки по запросу картинк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овый г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12" cy="20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92" w:rsidRDefault="00C95C92" w:rsidP="003319CA">
      <w:pPr>
        <w:jc w:val="center"/>
        <w:rPr>
          <w:sz w:val="36"/>
          <w:szCs w:val="36"/>
        </w:rPr>
      </w:pPr>
    </w:p>
    <w:tbl>
      <w:tblPr>
        <w:tblStyle w:val="a5"/>
        <w:tblpPr w:leftFromText="180" w:rightFromText="180" w:vertAnchor="text" w:horzAnchor="margin" w:tblpY="250"/>
        <w:tblW w:w="9747" w:type="dxa"/>
        <w:tblLook w:val="04A0"/>
      </w:tblPr>
      <w:tblGrid>
        <w:gridCol w:w="1821"/>
        <w:gridCol w:w="1494"/>
        <w:gridCol w:w="1328"/>
        <w:gridCol w:w="1888"/>
        <w:gridCol w:w="3216"/>
      </w:tblGrid>
      <w:tr w:rsidR="003319C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lastRenderedPageBreak/>
              <w:t>Дом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Кол-во человек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Даты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Примечание </w:t>
            </w:r>
          </w:p>
        </w:tc>
      </w:tr>
      <w:tr w:rsidR="003319C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1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8-10чел.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31.12-3.01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030D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7</w:t>
            </w:r>
            <w:r w:rsidR="003319CA">
              <w:rPr>
                <w:b/>
                <w:i/>
                <w:sz w:val="36"/>
                <w:szCs w:val="36"/>
                <w:lang w:eastAsia="ru-RU"/>
              </w:rPr>
              <w:t xml:space="preserve">0  000 руб. </w:t>
            </w:r>
            <w:r w:rsidR="003319CA">
              <w:rPr>
                <w:b/>
                <w:i/>
                <w:sz w:val="24"/>
                <w:szCs w:val="24"/>
                <w:lang w:eastAsia="ru-RU"/>
              </w:rPr>
              <w:t>за 3 дня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Проживание    3  суток ( с 31.12-03 .01)Цена за 3 суток . </w:t>
            </w:r>
          </w:p>
          <w:p w:rsidR="003319CA" w:rsidRDefault="003319CA" w:rsidP="00030D9A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030D9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2</w:t>
            </w:r>
          </w:p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2 чел в номере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D67014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Со </w:t>
            </w:r>
            <w:r w:rsidR="00030D9A">
              <w:rPr>
                <w:b/>
                <w:i/>
                <w:sz w:val="36"/>
                <w:szCs w:val="36"/>
                <w:lang w:eastAsia="ru-RU"/>
              </w:rPr>
              <w:t xml:space="preserve">2.01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D67014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40</w:t>
            </w:r>
            <w:r w:rsidR="00030D9A">
              <w:rPr>
                <w:b/>
                <w:i/>
                <w:sz w:val="36"/>
                <w:szCs w:val="36"/>
                <w:lang w:eastAsia="ru-RU"/>
              </w:rPr>
              <w:t xml:space="preserve">00 руб.в сутки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до 7 лет бесплатно ; доп. место- 900 руб. в день </w:t>
            </w:r>
          </w:p>
          <w:p w:rsidR="00030D9A" w:rsidRDefault="00030D9A" w:rsidP="00030D9A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 минимум  2 суток </w:t>
            </w:r>
          </w:p>
          <w:p w:rsidR="00030D9A" w:rsidRDefault="00030D9A" w:rsidP="00D67014">
            <w:pPr>
              <w:rPr>
                <w:sz w:val="24"/>
                <w:szCs w:val="24"/>
                <w:lang w:eastAsia="ru-RU"/>
              </w:rPr>
            </w:pPr>
            <w:r w:rsidRPr="00030D9A">
              <w:rPr>
                <w:color w:val="FF0000"/>
                <w:sz w:val="24"/>
                <w:szCs w:val="24"/>
                <w:lang w:eastAsia="ru-RU"/>
              </w:rPr>
              <w:t xml:space="preserve">ОСТАЛСЯ 1 номер </w:t>
            </w:r>
            <w:r w:rsidR="00D67014">
              <w:rPr>
                <w:color w:val="FF0000"/>
                <w:sz w:val="24"/>
                <w:szCs w:val="24"/>
                <w:lang w:eastAsia="ru-RU"/>
              </w:rPr>
              <w:t xml:space="preserve">со 2 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до 5 января </w:t>
            </w:r>
          </w:p>
        </w:tc>
      </w:tr>
      <w:tr w:rsidR="00030D9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 Дом 2 </w:t>
            </w:r>
          </w:p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Номер </w:t>
            </w:r>
          </w:p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Люкс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4 чел.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D67014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Со </w:t>
            </w:r>
            <w:r w:rsidR="00030D9A">
              <w:rPr>
                <w:b/>
                <w:i/>
                <w:sz w:val="36"/>
                <w:szCs w:val="36"/>
                <w:lang w:eastAsia="ru-RU"/>
              </w:rPr>
              <w:t>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D67014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65</w:t>
            </w:r>
            <w:r w:rsidR="00030D9A">
              <w:rPr>
                <w:b/>
                <w:i/>
                <w:sz w:val="36"/>
                <w:szCs w:val="36"/>
                <w:lang w:eastAsia="ru-RU"/>
              </w:rPr>
              <w:t xml:space="preserve">00 руб. в сутки за номер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  <w:r>
              <w:rPr>
                <w:sz w:val="24"/>
                <w:szCs w:val="24"/>
                <w:lang w:eastAsia="ru-RU"/>
              </w:rPr>
              <w:t xml:space="preserve">Стоимость проживания со 2 января- 6500 руб. в сутки за номер  </w:t>
            </w:r>
          </w:p>
          <w:p w:rsidR="00D67014" w:rsidRDefault="00030D9A" w:rsidP="00030D9A">
            <w:pPr>
              <w:rPr>
                <w:color w:val="FF0000"/>
                <w:sz w:val="24"/>
                <w:szCs w:val="24"/>
                <w:lang w:eastAsia="ru-RU"/>
              </w:rPr>
            </w:pPr>
            <w:r w:rsidRPr="00030D9A">
              <w:rPr>
                <w:color w:val="FF0000"/>
                <w:sz w:val="24"/>
                <w:szCs w:val="24"/>
                <w:lang w:eastAsia="ru-RU"/>
              </w:rPr>
              <w:t>ОСТАЛСЯ ОДИН НОМЕР</w:t>
            </w:r>
          </w:p>
          <w:p w:rsidR="00030D9A" w:rsidRPr="00030D9A" w:rsidRDefault="00D67014" w:rsidP="00030D9A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со 2 </w:t>
            </w:r>
            <w:r w:rsidR="00030D9A" w:rsidRPr="00030D9A">
              <w:rPr>
                <w:color w:val="FF0000"/>
                <w:sz w:val="24"/>
                <w:szCs w:val="24"/>
                <w:lang w:eastAsia="ru-RU"/>
              </w:rPr>
              <w:t xml:space="preserve"> до 5 января </w:t>
            </w:r>
          </w:p>
          <w:p w:rsidR="00030D9A" w:rsidRDefault="00030D9A" w:rsidP="00030D9A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030D9A" w:rsidRDefault="00030D9A" w:rsidP="00030D9A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</w:p>
        </w:tc>
      </w:tr>
      <w:tr w:rsidR="00030D9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8 января забронирован  </w:t>
            </w:r>
          </w:p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</w:p>
        </w:tc>
      </w:tr>
      <w:tr w:rsidR="00030D9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Забронирован </w:t>
            </w:r>
          </w:p>
          <w:p w:rsidR="00030D9A" w:rsidRDefault="00030D9A" w:rsidP="00030D9A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030D9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7014">
              <w:rPr>
                <w:b/>
                <w:i/>
                <w:sz w:val="28"/>
                <w:szCs w:val="28"/>
                <w:lang w:eastAsia="ru-RU"/>
              </w:rPr>
              <w:t>7 человек</w:t>
            </w:r>
          </w:p>
          <w:p w:rsidR="00D67014" w:rsidRDefault="00D67014" w:rsidP="00030D9A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Два этажа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D67014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 2 января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D67014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50000 руб.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</w:p>
          <w:p w:rsidR="00030D9A" w:rsidRDefault="00D67014" w:rsidP="00030D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30 или 31 декабря до 2 января </w:t>
            </w:r>
          </w:p>
          <w:p w:rsidR="00030D9A" w:rsidRPr="00CB6081" w:rsidRDefault="00030D9A" w:rsidP="00030D9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0D9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030D9A" w:rsidRDefault="000E26E0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(дом 9) </w:t>
            </w:r>
            <w:r w:rsidR="00030D9A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4 человека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3 -5 января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 7 000 руб.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 3- 5  января свободен </w:t>
            </w:r>
          </w:p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030D9A" w:rsidRPr="00CF619A" w:rsidRDefault="00CF619A" w:rsidP="00030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61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Проживание минимум 2 суток </w:t>
            </w:r>
          </w:p>
        </w:tc>
      </w:tr>
      <w:tr w:rsidR="00030D9A" w:rsidTr="00030D9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030D9A" w:rsidRDefault="000E26E0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(дом 9) </w:t>
            </w:r>
            <w:r w:rsidR="00030D9A"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30D9A" w:rsidP="00030D9A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6-7 человек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E26E0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2-5 января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9A" w:rsidRDefault="000E26E0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10000 руб.</w:t>
            </w:r>
            <w:r w:rsidR="00030D9A"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E0" w:rsidRDefault="000E26E0" w:rsidP="000E26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 2- 5  января свободен </w:t>
            </w:r>
          </w:p>
          <w:p w:rsidR="00030D9A" w:rsidRDefault="00030D9A" w:rsidP="00030D9A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030D9A" w:rsidRPr="00CF619A" w:rsidRDefault="00CF619A" w:rsidP="00030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619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Проживание минимум 2 суток</w:t>
            </w:r>
          </w:p>
        </w:tc>
      </w:tr>
    </w:tbl>
    <w:p w:rsidR="00CF619A" w:rsidRDefault="00CF619A" w:rsidP="00CF619A"/>
    <w:sectPr w:rsidR="00CF619A" w:rsidSect="00D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9CA"/>
    <w:rsid w:val="00030D9A"/>
    <w:rsid w:val="000E26E0"/>
    <w:rsid w:val="001014EF"/>
    <w:rsid w:val="00125DFD"/>
    <w:rsid w:val="003319CA"/>
    <w:rsid w:val="003C4377"/>
    <w:rsid w:val="005802BA"/>
    <w:rsid w:val="005E79FC"/>
    <w:rsid w:val="006513EA"/>
    <w:rsid w:val="007251D8"/>
    <w:rsid w:val="00742E86"/>
    <w:rsid w:val="00754DEA"/>
    <w:rsid w:val="007613C1"/>
    <w:rsid w:val="00763A93"/>
    <w:rsid w:val="008978A4"/>
    <w:rsid w:val="00A2623B"/>
    <w:rsid w:val="00AC2F18"/>
    <w:rsid w:val="00B43D3C"/>
    <w:rsid w:val="00BA6956"/>
    <w:rsid w:val="00BE06B2"/>
    <w:rsid w:val="00C95C92"/>
    <w:rsid w:val="00CB6081"/>
    <w:rsid w:val="00CF619A"/>
    <w:rsid w:val="00D67014"/>
    <w:rsid w:val="00DC0112"/>
    <w:rsid w:val="00E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9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2019-11-21T10:29:00Z</dcterms:created>
  <dcterms:modified xsi:type="dcterms:W3CDTF">2019-11-25T19:05:00Z</dcterms:modified>
</cp:coreProperties>
</file>